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8C805" w14:textId="2C84ED6B" w:rsidR="002A40C5" w:rsidRDefault="002A40C5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Characters : </w:t>
      </w:r>
    </w:p>
    <w:p w14:paraId="67F0BA60" w14:textId="77777777" w:rsidR="002A40C5" w:rsidRDefault="002A40C5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238D0036" w14:textId="1932347D" w:rsidR="002A40C5" w:rsidRPr="00D24A87" w:rsidRDefault="002A40C5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i/>
          <w:iCs/>
          <w:color w:val="002060"/>
          <w:sz w:val="24"/>
          <w:szCs w:val="24"/>
          <w:u w:val="single"/>
        </w:rPr>
      </w:pPr>
      <w:r w:rsidRPr="00D24A87">
        <w:rPr>
          <w:rFonts w:asciiTheme="minorHAnsi" w:hAnsiTheme="minorHAnsi" w:cstheme="minorHAnsi"/>
          <w:i/>
          <w:iCs/>
          <w:color w:val="002060"/>
          <w:sz w:val="24"/>
          <w:szCs w:val="24"/>
          <w:u w:val="single"/>
        </w:rPr>
        <w:t>Hypatia of Alexandria</w:t>
      </w:r>
    </w:p>
    <w:p w14:paraId="491DADB3" w14:textId="7998DE42" w:rsidR="002A40C5" w:rsidRPr="002A40C5" w:rsidRDefault="002A40C5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A40C5">
        <w:rPr>
          <w:rFonts w:asciiTheme="minorHAnsi" w:hAnsiTheme="minorHAnsi" w:cstheme="minorHAnsi"/>
          <w:i/>
          <w:iCs/>
          <w:sz w:val="24"/>
          <w:szCs w:val="24"/>
        </w:rPr>
        <w:t>Orestes, prefect of Alexandria</w:t>
      </w:r>
    </w:p>
    <w:p w14:paraId="4C5FF888" w14:textId="6C25C892" w:rsidR="002A40C5" w:rsidRPr="002A40C5" w:rsidRDefault="002A40C5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A40C5">
        <w:rPr>
          <w:rFonts w:asciiTheme="minorHAnsi" w:hAnsiTheme="minorHAnsi" w:cstheme="minorHAnsi"/>
          <w:i/>
          <w:iCs/>
          <w:sz w:val="24"/>
          <w:szCs w:val="24"/>
        </w:rPr>
        <w:t>Aspasius, an old slave</w:t>
      </w:r>
    </w:p>
    <w:p w14:paraId="26D3AB61" w14:textId="77777777" w:rsidR="002A40C5" w:rsidRDefault="002A40C5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DDF6198" w14:textId="77777777" w:rsidR="002A40C5" w:rsidRDefault="002A40C5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56E96732" w14:textId="77777777" w:rsidR="002A40C5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There is</w:t>
      </w:r>
      <w:r w:rsidR="00356E0F" w:rsidRPr="009C678A"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 xml:space="preserve">something </w:t>
      </w:r>
      <w:r w:rsidR="00356E0F" w:rsidRPr="009C678A">
        <w:rPr>
          <w:rFonts w:asciiTheme="minorHAnsi" w:hAnsiTheme="minorHAnsi" w:cstheme="minorHAnsi"/>
          <w:sz w:val="24"/>
          <w:szCs w:val="24"/>
        </w:rPr>
        <w:t>I</w:t>
      </w:r>
      <w:r w:rsidRPr="009C678A">
        <w:rPr>
          <w:rFonts w:asciiTheme="minorHAnsi" w:hAnsiTheme="minorHAnsi" w:cstheme="minorHAnsi"/>
          <w:sz w:val="24"/>
          <w:szCs w:val="24"/>
        </w:rPr>
        <w:t xml:space="preserve"> find disturbing in what you've told me. </w:t>
      </w:r>
    </w:p>
    <w:p w14:paraId="5D0BC7BA" w14:textId="77777777" w:rsidR="002A40C5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What? </w:t>
      </w:r>
    </w:p>
    <w:p w14:paraId="2AC5B4B8" w14:textId="3E6277FD" w:rsidR="00BA33E2" w:rsidRPr="009C678A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We</w:t>
      </w:r>
      <w:r w:rsidR="00356E0F" w:rsidRPr="009C678A">
        <w:rPr>
          <w:rFonts w:asciiTheme="minorHAnsi" w:hAnsiTheme="minorHAnsi" w:cstheme="minorHAnsi"/>
          <w:sz w:val="24"/>
          <w:szCs w:val="24"/>
        </w:rPr>
        <w:t>l</w:t>
      </w:r>
      <w:r w:rsidRPr="009C678A">
        <w:rPr>
          <w:rFonts w:asciiTheme="minorHAnsi" w:hAnsiTheme="minorHAnsi" w:cstheme="minorHAnsi"/>
          <w:sz w:val="24"/>
          <w:szCs w:val="24"/>
        </w:rPr>
        <w:t>l, Why does Cyril speak of cleaning up the city?</w:t>
      </w:r>
      <w:r w:rsidR="002A40C5"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 xml:space="preserve">ls he not satisfied with what he </w:t>
      </w:r>
      <w:r w:rsidR="009C678A" w:rsidRPr="009C678A">
        <w:rPr>
          <w:rFonts w:asciiTheme="minorHAnsi" w:hAnsiTheme="minorHAnsi" w:cstheme="minorHAnsi"/>
          <w:sz w:val="24"/>
          <w:szCs w:val="24"/>
        </w:rPr>
        <w:t>al</w:t>
      </w:r>
      <w:r w:rsidRPr="009C678A">
        <w:rPr>
          <w:rFonts w:asciiTheme="minorHAnsi" w:hAnsiTheme="minorHAnsi" w:cstheme="minorHAnsi"/>
          <w:sz w:val="24"/>
          <w:szCs w:val="24"/>
        </w:rPr>
        <w:t>ready has?</w:t>
      </w:r>
    </w:p>
    <w:p w14:paraId="7AB4290F" w14:textId="77777777" w:rsidR="002A40C5" w:rsidRDefault="00356E0F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I</w:t>
      </w:r>
      <w:r w:rsidR="004E4FA1" w:rsidRPr="009C678A">
        <w:rPr>
          <w:rFonts w:asciiTheme="minorHAnsi" w:hAnsiTheme="minorHAnsi" w:cstheme="minorHAnsi"/>
          <w:sz w:val="24"/>
          <w:szCs w:val="24"/>
        </w:rPr>
        <w:t xml:space="preserve"> think he's</w:t>
      </w:r>
      <w:r w:rsidRPr="009C678A">
        <w:rPr>
          <w:rFonts w:asciiTheme="minorHAnsi" w:hAnsiTheme="minorHAnsi" w:cstheme="minorHAnsi"/>
          <w:sz w:val="24"/>
          <w:szCs w:val="24"/>
        </w:rPr>
        <w:t xml:space="preserve"> </w:t>
      </w:r>
      <w:r w:rsidR="004E4FA1" w:rsidRPr="009C678A">
        <w:rPr>
          <w:rFonts w:asciiTheme="minorHAnsi" w:hAnsiTheme="minorHAnsi" w:cstheme="minorHAnsi"/>
          <w:sz w:val="24"/>
          <w:szCs w:val="24"/>
        </w:rPr>
        <w:t xml:space="preserve">just trying to frighten the Jews. </w:t>
      </w:r>
    </w:p>
    <w:p w14:paraId="72A8152F" w14:textId="77777777" w:rsidR="002A40C5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But why say it in front of you?</w:t>
      </w:r>
      <w:r w:rsidR="002A40C5"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 xml:space="preserve">What if really he was addressing you and not them? </w:t>
      </w:r>
    </w:p>
    <w:p w14:paraId="643AEA5F" w14:textId="33FC4BA5" w:rsidR="00BA33E2" w:rsidRPr="009C678A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Me?</w:t>
      </w:r>
      <w:r w:rsidR="002A40C5"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 xml:space="preserve">Why? </w:t>
      </w:r>
      <w:proofErr w:type="spellStart"/>
      <w:r w:rsidRPr="009C678A">
        <w:rPr>
          <w:rFonts w:asciiTheme="minorHAnsi" w:hAnsiTheme="minorHAnsi" w:cstheme="minorHAnsi"/>
          <w:sz w:val="24"/>
          <w:szCs w:val="24"/>
        </w:rPr>
        <w:t>l'm</w:t>
      </w:r>
      <w:proofErr w:type="spellEnd"/>
      <w:r w:rsidRPr="009C678A">
        <w:rPr>
          <w:rFonts w:asciiTheme="minorHAnsi" w:hAnsiTheme="minorHAnsi" w:cstheme="minorHAnsi"/>
          <w:sz w:val="24"/>
          <w:szCs w:val="24"/>
        </w:rPr>
        <w:t xml:space="preserve"> as much as Christian as he is.</w:t>
      </w:r>
    </w:p>
    <w:p w14:paraId="15FC2A1D" w14:textId="77777777" w:rsidR="002A40C5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Yes, but you forget that many of us from your circle are not. </w:t>
      </w:r>
    </w:p>
    <w:p w14:paraId="101A616E" w14:textId="77777777" w:rsidR="002A40C5" w:rsidRDefault="002A40C5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41C5B485" w14:textId="10330383" w:rsidR="00BA33E2" w:rsidRPr="009C678A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And a full sail, prefect.</w:t>
      </w:r>
    </w:p>
    <w:p w14:paraId="58AB3273" w14:textId="77777777" w:rsidR="00BA33E2" w:rsidRPr="009C678A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Let's go.</w:t>
      </w:r>
    </w:p>
    <w:p w14:paraId="3ABB4157" w14:textId="77777777" w:rsidR="00BA33E2" w:rsidRPr="009C678A" w:rsidRDefault="00BA33E2" w:rsidP="00C566D7">
      <w:pPr>
        <w:contextualSpacing/>
        <w:jc w:val="both"/>
        <w:rPr>
          <w:rFonts w:eastAsia="Times New Roman" w:cstheme="minorHAnsi"/>
          <w:sz w:val="24"/>
          <w:szCs w:val="24"/>
        </w:rPr>
      </w:pPr>
    </w:p>
    <w:p w14:paraId="3EEB3965" w14:textId="5F186C36" w:rsidR="002A40C5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Aspasius, you ready? </w:t>
      </w:r>
    </w:p>
    <w:p w14:paraId="3CC67F19" w14:textId="05E86159" w:rsidR="00BA33E2" w:rsidRPr="009C678A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Yes, mistress.</w:t>
      </w:r>
    </w:p>
    <w:p w14:paraId="689E1E59" w14:textId="77777777" w:rsidR="00356E0F" w:rsidRPr="009C678A" w:rsidRDefault="00356E0F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I</w:t>
      </w:r>
      <w:r w:rsidR="004E4FA1" w:rsidRPr="009C678A">
        <w:rPr>
          <w:rFonts w:asciiTheme="minorHAnsi" w:hAnsiTheme="minorHAnsi" w:cstheme="minorHAnsi"/>
          <w:sz w:val="24"/>
          <w:szCs w:val="24"/>
        </w:rPr>
        <w:t xml:space="preserve"> would like you to take the sack and climb to the top of the</w:t>
      </w:r>
      <w:r w:rsidR="009C678A" w:rsidRPr="009C678A">
        <w:rPr>
          <w:rFonts w:asciiTheme="minorHAnsi" w:hAnsiTheme="minorHAnsi" w:cstheme="minorHAnsi"/>
          <w:sz w:val="24"/>
          <w:szCs w:val="24"/>
        </w:rPr>
        <w:t xml:space="preserve"> mast</w:t>
      </w:r>
      <w:r w:rsidR="004E4FA1" w:rsidRPr="009C678A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40AEDF9" w14:textId="72425EB8" w:rsidR="002A40C5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And now, Lady, Will you finally tell me what the point of all this is? </w:t>
      </w:r>
    </w:p>
    <w:p w14:paraId="1C01E521" w14:textId="30A0F44D" w:rsidR="00BA33E2" w:rsidRPr="009C678A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When Aspasius drops the sack, the boat will be moving forward.</w:t>
      </w:r>
      <w:r w:rsidR="002A40C5"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>Therefore, the sack won't fall at the foot of the mast, but will fall fu</w:t>
      </w:r>
      <w:r w:rsidR="00356E0F" w:rsidRPr="009C678A">
        <w:rPr>
          <w:rFonts w:asciiTheme="minorHAnsi" w:hAnsiTheme="minorHAnsi" w:cstheme="minorHAnsi"/>
          <w:sz w:val="24"/>
          <w:szCs w:val="24"/>
        </w:rPr>
        <w:t>r</w:t>
      </w:r>
      <w:r w:rsidRPr="009C678A">
        <w:rPr>
          <w:rFonts w:asciiTheme="minorHAnsi" w:hAnsiTheme="minorHAnsi" w:cstheme="minorHAnsi"/>
          <w:sz w:val="24"/>
          <w:szCs w:val="24"/>
        </w:rPr>
        <w:t xml:space="preserve">ther back. </w:t>
      </w:r>
      <w:r w:rsidR="00356E0F" w:rsidRPr="009C678A">
        <w:rPr>
          <w:rFonts w:asciiTheme="minorHAnsi" w:hAnsiTheme="minorHAnsi" w:cstheme="minorHAnsi"/>
          <w:sz w:val="24"/>
          <w:szCs w:val="24"/>
        </w:rPr>
        <w:t>I</w:t>
      </w:r>
      <w:r w:rsidRPr="009C678A">
        <w:rPr>
          <w:rFonts w:asciiTheme="minorHAnsi" w:hAnsiTheme="minorHAnsi" w:cstheme="minorHAnsi"/>
          <w:sz w:val="24"/>
          <w:szCs w:val="24"/>
        </w:rPr>
        <w:t xml:space="preserve"> would say about... about here.</w:t>
      </w:r>
    </w:p>
    <w:p w14:paraId="200CAA6F" w14:textId="77777777" w:rsidR="002A40C5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And what is so special about that? </w:t>
      </w:r>
    </w:p>
    <w:p w14:paraId="0B144127" w14:textId="77777777" w:rsidR="00D24A87" w:rsidRDefault="00D24A87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2D938F38" w14:textId="50453BCE" w:rsidR="002A40C5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Yes!</w:t>
      </w:r>
      <w:r w:rsidR="00356E0F" w:rsidRPr="009C678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FBFE23B" w14:textId="20F3370C" w:rsidR="00BA33E2" w:rsidRPr="009C678A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But you were wrong!</w:t>
      </w:r>
    </w:p>
    <w:p w14:paraId="4BC1BC24" w14:textId="7ECA7F27" w:rsidR="00BA33E2" w:rsidRPr="009C678A" w:rsidRDefault="004E4FA1" w:rsidP="00C566D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Yes, but this is definite proof! </w:t>
      </w:r>
      <w:proofErr w:type="spellStart"/>
      <w:r w:rsidRPr="009C678A">
        <w:rPr>
          <w:rFonts w:asciiTheme="minorHAnsi" w:hAnsiTheme="minorHAnsi" w:cstheme="minorHAnsi"/>
          <w:sz w:val="24"/>
          <w:szCs w:val="24"/>
        </w:rPr>
        <w:t>lt's</w:t>
      </w:r>
      <w:proofErr w:type="spellEnd"/>
      <w:r w:rsidRPr="009C678A">
        <w:rPr>
          <w:rFonts w:asciiTheme="minorHAnsi" w:hAnsiTheme="minorHAnsi" w:cstheme="minorHAnsi"/>
          <w:sz w:val="24"/>
          <w:szCs w:val="24"/>
        </w:rPr>
        <w:t xml:space="preserve"> definitive. The sack.</w:t>
      </w:r>
      <w:r w:rsidR="002A40C5"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>The sack behaved as if the boat was stationary. What does that mean?</w:t>
      </w:r>
    </w:p>
    <w:p w14:paraId="625B93C2" w14:textId="77777777" w:rsidR="00BA33E2" w:rsidRPr="009C678A" w:rsidRDefault="00C566D7" w:rsidP="00C566D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>I don’t know.</w:t>
      </w:r>
    </w:p>
    <w:p w14:paraId="6E405BC8" w14:textId="77777777" w:rsidR="00C566D7" w:rsidRPr="009C678A" w:rsidRDefault="00C566D7" w:rsidP="00C566D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>But the same principle could applied to the Earth. It could be moving around the Sun without us realizing.</w:t>
      </w:r>
    </w:p>
    <w:p w14:paraId="0B99060C" w14:textId="2187CFFA" w:rsidR="002A40C5" w:rsidRDefault="00C566D7" w:rsidP="00C566D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D24A87">
        <w:rPr>
          <w:rFonts w:eastAsia="Times New Roman" w:cstheme="minorHAnsi"/>
          <w:color w:val="002060"/>
          <w:sz w:val="24"/>
          <w:szCs w:val="24"/>
          <w:u w:val="single"/>
        </w:rPr>
        <w:t>Aristarchus</w:t>
      </w:r>
      <w:r w:rsidR="002A40C5">
        <w:rPr>
          <w:rFonts w:eastAsia="Times New Roman" w:cstheme="minorHAnsi"/>
          <w:sz w:val="24"/>
          <w:szCs w:val="24"/>
        </w:rPr>
        <w:t>!</w:t>
      </w:r>
    </w:p>
    <w:p w14:paraId="360DED7C" w14:textId="12421129" w:rsidR="00C566D7" w:rsidRPr="009C678A" w:rsidRDefault="00C566D7" w:rsidP="00C566D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>Exactly.</w:t>
      </w:r>
    </w:p>
    <w:p w14:paraId="2AFB6AF8" w14:textId="274BA07B" w:rsidR="00C566D7" w:rsidRPr="009C678A" w:rsidRDefault="00C566D7" w:rsidP="00C566D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>Why do you torment yourself with that, Lady?</w:t>
      </w:r>
      <w:r w:rsidR="002A40C5">
        <w:rPr>
          <w:rFonts w:eastAsia="Times New Roman" w:cstheme="minorHAnsi"/>
          <w:sz w:val="24"/>
          <w:szCs w:val="24"/>
        </w:rPr>
        <w:t xml:space="preserve"> </w:t>
      </w:r>
      <w:r w:rsidRPr="00D24A87">
        <w:rPr>
          <w:rFonts w:eastAsia="Times New Roman" w:cstheme="minorHAnsi"/>
          <w:color w:val="002060"/>
          <w:sz w:val="24"/>
          <w:szCs w:val="24"/>
          <w:u w:val="single"/>
        </w:rPr>
        <w:t>Ptolemy</w:t>
      </w:r>
      <w:r w:rsidRPr="009C678A">
        <w:rPr>
          <w:rFonts w:eastAsia="Times New Roman" w:cstheme="minorHAnsi"/>
          <w:sz w:val="24"/>
          <w:szCs w:val="24"/>
        </w:rPr>
        <w:t>’s not perfect but… it works.</w:t>
      </w:r>
    </w:p>
    <w:p w14:paraId="56966B9F" w14:textId="74377FE9" w:rsidR="00C566D7" w:rsidRPr="009C678A" w:rsidRDefault="00C566D7" w:rsidP="00C566D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>Orestes, but you are the one who…..</w:t>
      </w:r>
      <w:r w:rsidR="002A40C5">
        <w:rPr>
          <w:rFonts w:eastAsia="Times New Roman" w:cstheme="minorHAnsi"/>
          <w:sz w:val="24"/>
          <w:szCs w:val="24"/>
        </w:rPr>
        <w:t xml:space="preserve"> </w:t>
      </w:r>
      <w:r w:rsidRPr="009C678A">
        <w:rPr>
          <w:rFonts w:eastAsia="Times New Roman" w:cstheme="minorHAnsi"/>
          <w:sz w:val="24"/>
          <w:szCs w:val="24"/>
        </w:rPr>
        <w:t>A few years ago, you weren’t so pragmatic, perfect.</w:t>
      </w:r>
    </w:p>
    <w:p w14:paraId="63ABA3FA" w14:textId="77777777" w:rsidR="00C566D7" w:rsidRPr="009C678A" w:rsidRDefault="00C566D7" w:rsidP="00C566D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>Well, a few years ago, I talked first and thought later.</w:t>
      </w:r>
    </w:p>
    <w:p w14:paraId="0D0AB1AE" w14:textId="77777777" w:rsidR="00C566D7" w:rsidRDefault="00C566D7" w:rsidP="00C566D7">
      <w:pPr>
        <w:contextualSpacing/>
        <w:jc w:val="both"/>
        <w:rPr>
          <w:rFonts w:eastAsia="Times New Roman" w:cstheme="minorHAnsi"/>
          <w:sz w:val="24"/>
          <w:szCs w:val="24"/>
        </w:rPr>
      </w:pPr>
    </w:p>
    <w:p w14:paraId="6E4F09DE" w14:textId="77777777" w:rsidR="004E4FA1" w:rsidRDefault="004E4FA1" w:rsidP="00C566D7">
      <w:pPr>
        <w:contextualSpacing/>
        <w:jc w:val="both"/>
        <w:rPr>
          <w:rFonts w:eastAsia="Times New Roman" w:cstheme="minorHAnsi"/>
          <w:sz w:val="24"/>
          <w:szCs w:val="24"/>
        </w:rPr>
      </w:pPr>
    </w:p>
    <w:p w14:paraId="693A898D" w14:textId="77777777" w:rsidR="004E4FA1" w:rsidRDefault="00795770" w:rsidP="00C566D7">
      <w:pPr>
        <w:contextualSpacing/>
        <w:jc w:val="both"/>
        <w:rPr>
          <w:rFonts w:eastAsia="Times New Roman" w:cstheme="minorHAnsi"/>
          <w:sz w:val="24"/>
          <w:szCs w:val="24"/>
        </w:rPr>
      </w:pPr>
      <w:hyperlink r:id="rId5" w:history="1">
        <w:r w:rsidR="004E4FA1" w:rsidRPr="00D9681E">
          <w:rPr>
            <w:rStyle w:val="Lienhypertexte"/>
            <w:rFonts w:eastAsia="Times New Roman" w:cstheme="minorHAnsi"/>
            <w:sz w:val="24"/>
            <w:szCs w:val="24"/>
          </w:rPr>
          <w:t>https://www.youtube.com/watch?v=ppNc4BjuBN0</w:t>
        </w:r>
      </w:hyperlink>
    </w:p>
    <w:p w14:paraId="05BBC277" w14:textId="3158C755" w:rsidR="00D24A87" w:rsidRDefault="00D24A87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 w:type="page"/>
      </w:r>
    </w:p>
    <w:p w14:paraId="79CA9E67" w14:textId="76A5C89D" w:rsidR="00795770" w:rsidRPr="00795770" w:rsidRDefault="00795770" w:rsidP="00795770">
      <w:pPr>
        <w:pStyle w:val="Corpsdetexte"/>
        <w:pBdr>
          <w:bottom w:val="single" w:sz="4" w:space="1" w:color="auto"/>
        </w:pBdr>
        <w:ind w:left="0"/>
        <w:contextualSpacing/>
        <w:jc w:val="center"/>
        <w:rPr>
          <w:rFonts w:asciiTheme="minorHAnsi" w:hAnsiTheme="minorHAnsi" w:cstheme="minorHAnsi"/>
          <w:color w:val="002060"/>
          <w:sz w:val="28"/>
          <w:szCs w:val="28"/>
        </w:rPr>
      </w:pPr>
      <w:r w:rsidRPr="00795770">
        <w:rPr>
          <w:rFonts w:asciiTheme="minorHAnsi" w:hAnsiTheme="minorHAnsi" w:cstheme="minorHAnsi"/>
          <w:color w:val="002060"/>
          <w:sz w:val="28"/>
          <w:szCs w:val="28"/>
        </w:rPr>
        <w:t>Agora – Student Sheet</w:t>
      </w:r>
    </w:p>
    <w:p w14:paraId="20DDBD7B" w14:textId="77777777" w:rsidR="00795770" w:rsidRDefault="00795770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FEA3D72" w14:textId="4DCBDCAD" w:rsidR="00D24A87" w:rsidRPr="00795770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95770">
        <w:rPr>
          <w:rFonts w:asciiTheme="minorHAnsi" w:hAnsiTheme="minorHAnsi" w:cstheme="minorHAnsi"/>
          <w:b/>
          <w:bCs/>
          <w:sz w:val="24"/>
          <w:szCs w:val="24"/>
        </w:rPr>
        <w:t xml:space="preserve">Characters : </w:t>
      </w:r>
    </w:p>
    <w:p w14:paraId="4E3CB879" w14:textId="77777777" w:rsidR="00D24A87" w:rsidRP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i/>
          <w:iCs/>
          <w:color w:val="002060"/>
          <w:sz w:val="24"/>
          <w:szCs w:val="24"/>
          <w:u w:val="single"/>
        </w:rPr>
      </w:pPr>
      <w:r w:rsidRPr="00D24A87">
        <w:rPr>
          <w:rFonts w:asciiTheme="minorHAnsi" w:hAnsiTheme="minorHAnsi" w:cstheme="minorHAnsi"/>
          <w:i/>
          <w:iCs/>
          <w:color w:val="002060"/>
          <w:sz w:val="24"/>
          <w:szCs w:val="24"/>
          <w:u w:val="single"/>
        </w:rPr>
        <w:t>Hypatia of Alexandria</w:t>
      </w:r>
    </w:p>
    <w:p w14:paraId="0A7DC616" w14:textId="77777777" w:rsidR="00D24A87" w:rsidRPr="002A40C5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A40C5">
        <w:rPr>
          <w:rFonts w:asciiTheme="minorHAnsi" w:hAnsiTheme="minorHAnsi" w:cstheme="minorHAnsi"/>
          <w:i/>
          <w:iCs/>
          <w:sz w:val="24"/>
          <w:szCs w:val="24"/>
        </w:rPr>
        <w:t>Orestes, prefect of Alexandria</w:t>
      </w:r>
    </w:p>
    <w:p w14:paraId="16250273" w14:textId="77777777" w:rsidR="00D24A87" w:rsidRPr="002A40C5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A40C5">
        <w:rPr>
          <w:rFonts w:asciiTheme="minorHAnsi" w:hAnsiTheme="minorHAnsi" w:cstheme="minorHAnsi"/>
          <w:i/>
          <w:iCs/>
          <w:sz w:val="24"/>
          <w:szCs w:val="24"/>
        </w:rPr>
        <w:t>Aspasius, an old slave</w:t>
      </w:r>
    </w:p>
    <w:p w14:paraId="1DB0697B" w14:textId="77777777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13CB57B9" w14:textId="3E1F982F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There is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I find disturbing in what you've told me. </w:t>
      </w:r>
    </w:p>
    <w:p w14:paraId="7AF104FB" w14:textId="77777777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What? </w:t>
      </w:r>
    </w:p>
    <w:p w14:paraId="0B591AE8" w14:textId="487F7950" w:rsidR="00D24A87" w:rsidRPr="009C678A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Well, Why does Cyril speak of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up the city?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>ls he not satisfied with what he already has?</w:t>
      </w:r>
    </w:p>
    <w:p w14:paraId="7469E45C" w14:textId="735E4356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I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he's just trying to frighten the Jews. </w:t>
      </w:r>
    </w:p>
    <w:p w14:paraId="1D6A9276" w14:textId="72A2F0C0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But why say it in front of you?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 xml:space="preserve">What if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he was addressing you and not them? </w:t>
      </w:r>
    </w:p>
    <w:p w14:paraId="1C818838" w14:textId="77777777" w:rsidR="00D24A87" w:rsidRPr="009C678A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Me?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 xml:space="preserve">Why? </w:t>
      </w:r>
      <w:proofErr w:type="spellStart"/>
      <w:r w:rsidRPr="009C678A">
        <w:rPr>
          <w:rFonts w:asciiTheme="minorHAnsi" w:hAnsiTheme="minorHAnsi" w:cstheme="minorHAnsi"/>
          <w:sz w:val="24"/>
          <w:szCs w:val="24"/>
        </w:rPr>
        <w:t>l'm</w:t>
      </w:r>
      <w:proofErr w:type="spellEnd"/>
      <w:r w:rsidRPr="009C678A">
        <w:rPr>
          <w:rFonts w:asciiTheme="minorHAnsi" w:hAnsiTheme="minorHAnsi" w:cstheme="minorHAnsi"/>
          <w:sz w:val="24"/>
          <w:szCs w:val="24"/>
        </w:rPr>
        <w:t xml:space="preserve"> as much as Christian as he is.</w:t>
      </w:r>
    </w:p>
    <w:p w14:paraId="30538D88" w14:textId="07B231CD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Yes, but you forget that many of us from your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are not. </w:t>
      </w:r>
    </w:p>
    <w:p w14:paraId="1069754C" w14:textId="77777777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38C5A4C0" w14:textId="540AE974" w:rsidR="00D24A87" w:rsidRPr="009C678A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And a full sail,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="00795770"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>.</w:t>
      </w:r>
    </w:p>
    <w:p w14:paraId="114E1FD0" w14:textId="77777777" w:rsidR="00D24A87" w:rsidRPr="009C678A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Let's go.</w:t>
      </w:r>
    </w:p>
    <w:p w14:paraId="7D271BAA" w14:textId="77777777" w:rsidR="00D24A87" w:rsidRPr="009C678A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</w:p>
    <w:p w14:paraId="605D564C" w14:textId="77777777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Aspasius, you ready? </w:t>
      </w:r>
    </w:p>
    <w:p w14:paraId="77C48017" w14:textId="77777777" w:rsidR="00D24A87" w:rsidRPr="009C678A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>Yes, mistress.</w:t>
      </w:r>
    </w:p>
    <w:p w14:paraId="4872F46E" w14:textId="387BA5F1" w:rsidR="00D24A87" w:rsidRPr="009C678A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I would like you to take the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and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to the top of the mast. </w:t>
      </w:r>
    </w:p>
    <w:p w14:paraId="7D180662" w14:textId="7C69C206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And now, Lady, Will you finally tell me what the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of all this is? </w:t>
      </w:r>
    </w:p>
    <w:p w14:paraId="1DB9E96C" w14:textId="6348C16E" w:rsidR="00D24A87" w:rsidRPr="009C678A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When Aspasius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the sack, the boat will be moving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="00795770"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 xml:space="preserve">Therefore, the sack won't fall at the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of the mast, but will fall further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="00795770"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>. I would say about... about here.</w:t>
      </w:r>
    </w:p>
    <w:p w14:paraId="003C859E" w14:textId="7D4F6320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And what is so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about that? </w:t>
      </w:r>
    </w:p>
    <w:p w14:paraId="2CDEA669" w14:textId="77777777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74A2E3D5" w14:textId="77777777" w:rsidR="00D24A87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Yes! </w:t>
      </w:r>
    </w:p>
    <w:p w14:paraId="280B5ADE" w14:textId="72C93E65" w:rsidR="00D24A87" w:rsidRPr="009C678A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But you were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>!</w:t>
      </w:r>
    </w:p>
    <w:p w14:paraId="56A9AD1F" w14:textId="3827F75B" w:rsidR="00D24A87" w:rsidRPr="009C678A" w:rsidRDefault="00D24A87" w:rsidP="00D24A87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9C678A">
        <w:rPr>
          <w:rFonts w:asciiTheme="minorHAnsi" w:hAnsiTheme="minorHAnsi" w:cstheme="minorHAnsi"/>
          <w:sz w:val="24"/>
          <w:szCs w:val="24"/>
        </w:rPr>
        <w:t xml:space="preserve">Yes, but this is definite proof! </w:t>
      </w:r>
      <w:proofErr w:type="spellStart"/>
      <w:r w:rsidRPr="009C678A">
        <w:rPr>
          <w:rFonts w:asciiTheme="minorHAnsi" w:hAnsiTheme="minorHAnsi" w:cstheme="minorHAnsi"/>
          <w:sz w:val="24"/>
          <w:szCs w:val="24"/>
        </w:rPr>
        <w:t>lt's</w:t>
      </w:r>
      <w:proofErr w:type="spellEnd"/>
      <w:r w:rsidRPr="009C678A">
        <w:rPr>
          <w:rFonts w:asciiTheme="minorHAnsi" w:hAnsiTheme="minorHAnsi" w:cstheme="minorHAnsi"/>
          <w:sz w:val="24"/>
          <w:szCs w:val="24"/>
        </w:rPr>
        <w:t xml:space="preserve"> definitive. The sack.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C678A">
        <w:rPr>
          <w:rFonts w:asciiTheme="minorHAnsi" w:hAnsiTheme="minorHAnsi" w:cstheme="minorHAnsi"/>
          <w:sz w:val="24"/>
          <w:szCs w:val="24"/>
        </w:rPr>
        <w:t xml:space="preserve">The sack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 xml:space="preserve"> as if the boat was </w:t>
      </w:r>
      <w:r w:rsidR="00795770">
        <w:rPr>
          <w:rFonts w:asciiTheme="minorHAnsi" w:hAnsiTheme="minorHAnsi" w:cstheme="minorHAnsi"/>
          <w:sz w:val="24"/>
          <w:szCs w:val="24"/>
        </w:rPr>
        <w:t>……………………</w:t>
      </w:r>
      <w:r w:rsidRPr="009C678A">
        <w:rPr>
          <w:rFonts w:asciiTheme="minorHAnsi" w:hAnsiTheme="minorHAnsi" w:cstheme="minorHAnsi"/>
          <w:sz w:val="24"/>
          <w:szCs w:val="24"/>
        </w:rPr>
        <w:t>. What does that mean?</w:t>
      </w:r>
    </w:p>
    <w:p w14:paraId="46635A20" w14:textId="77777777" w:rsidR="00D24A87" w:rsidRPr="009C678A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>I don’t know.</w:t>
      </w:r>
    </w:p>
    <w:p w14:paraId="6C854B9F" w14:textId="0F89BCA8" w:rsidR="00D24A87" w:rsidRPr="009C678A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 xml:space="preserve">But the same </w:t>
      </w:r>
      <w:r w:rsidR="00795770">
        <w:rPr>
          <w:rFonts w:cstheme="minorHAnsi"/>
          <w:sz w:val="24"/>
          <w:szCs w:val="24"/>
        </w:rPr>
        <w:t>……………………</w:t>
      </w:r>
      <w:r w:rsidRPr="009C678A">
        <w:rPr>
          <w:rFonts w:eastAsia="Times New Roman" w:cstheme="minorHAnsi"/>
          <w:sz w:val="24"/>
          <w:szCs w:val="24"/>
        </w:rPr>
        <w:t xml:space="preserve"> could applied to the Earth. It could be </w:t>
      </w:r>
      <w:r w:rsidR="00795770">
        <w:rPr>
          <w:rFonts w:cstheme="minorHAnsi"/>
          <w:sz w:val="24"/>
          <w:szCs w:val="24"/>
        </w:rPr>
        <w:t>……………………………………………………………………………………</w:t>
      </w:r>
      <w:r w:rsidRPr="009C678A">
        <w:rPr>
          <w:rFonts w:eastAsia="Times New Roman" w:cstheme="minorHAnsi"/>
          <w:sz w:val="24"/>
          <w:szCs w:val="24"/>
        </w:rPr>
        <w:t xml:space="preserve"> without us realizing.</w:t>
      </w:r>
    </w:p>
    <w:p w14:paraId="50B31656" w14:textId="77777777" w:rsidR="00D24A87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D24A87">
        <w:rPr>
          <w:rFonts w:eastAsia="Times New Roman" w:cstheme="minorHAnsi"/>
          <w:color w:val="002060"/>
          <w:sz w:val="24"/>
          <w:szCs w:val="24"/>
          <w:u w:val="single"/>
        </w:rPr>
        <w:t>Aristarchus</w:t>
      </w:r>
      <w:r>
        <w:rPr>
          <w:rFonts w:eastAsia="Times New Roman" w:cstheme="minorHAnsi"/>
          <w:sz w:val="24"/>
          <w:szCs w:val="24"/>
        </w:rPr>
        <w:t>!</w:t>
      </w:r>
    </w:p>
    <w:p w14:paraId="016CB996" w14:textId="77777777" w:rsidR="00D24A87" w:rsidRPr="009C678A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>Exactly.</w:t>
      </w:r>
    </w:p>
    <w:p w14:paraId="431868E3" w14:textId="7D0CF710" w:rsidR="00D24A87" w:rsidRPr="009C678A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>Why do you torment yourself with that, Lady?</w:t>
      </w:r>
      <w:r>
        <w:rPr>
          <w:rFonts w:eastAsia="Times New Roman" w:cstheme="minorHAnsi"/>
          <w:sz w:val="24"/>
          <w:szCs w:val="24"/>
        </w:rPr>
        <w:t xml:space="preserve"> </w:t>
      </w:r>
      <w:r w:rsidRPr="00D24A87">
        <w:rPr>
          <w:rFonts w:eastAsia="Times New Roman" w:cstheme="minorHAnsi"/>
          <w:color w:val="002060"/>
          <w:sz w:val="24"/>
          <w:szCs w:val="24"/>
          <w:u w:val="single"/>
        </w:rPr>
        <w:t>Ptolemy</w:t>
      </w:r>
      <w:r w:rsidRPr="009C678A">
        <w:rPr>
          <w:rFonts w:eastAsia="Times New Roman" w:cstheme="minorHAnsi"/>
          <w:sz w:val="24"/>
          <w:szCs w:val="24"/>
        </w:rPr>
        <w:t xml:space="preserve">’s not </w:t>
      </w:r>
      <w:r w:rsidR="00795770">
        <w:rPr>
          <w:rFonts w:cstheme="minorHAnsi"/>
          <w:sz w:val="24"/>
          <w:szCs w:val="24"/>
        </w:rPr>
        <w:t>……………………</w:t>
      </w:r>
      <w:r w:rsidRPr="009C678A">
        <w:rPr>
          <w:rFonts w:eastAsia="Times New Roman" w:cstheme="minorHAnsi"/>
          <w:sz w:val="24"/>
          <w:szCs w:val="24"/>
        </w:rPr>
        <w:t xml:space="preserve"> but… it </w:t>
      </w:r>
      <w:r w:rsidR="00795770">
        <w:rPr>
          <w:rFonts w:cstheme="minorHAnsi"/>
          <w:sz w:val="24"/>
          <w:szCs w:val="24"/>
        </w:rPr>
        <w:t>……………………</w:t>
      </w:r>
      <w:r w:rsidR="00795770">
        <w:rPr>
          <w:rFonts w:cstheme="minorHAnsi"/>
          <w:sz w:val="24"/>
          <w:szCs w:val="24"/>
        </w:rPr>
        <w:t xml:space="preserve"> </w:t>
      </w:r>
      <w:r w:rsidRPr="009C678A">
        <w:rPr>
          <w:rFonts w:eastAsia="Times New Roman" w:cstheme="minorHAnsi"/>
          <w:sz w:val="24"/>
          <w:szCs w:val="24"/>
        </w:rPr>
        <w:t>.</w:t>
      </w:r>
    </w:p>
    <w:p w14:paraId="1A7CAB8D" w14:textId="435B07E3" w:rsidR="00D24A87" w:rsidRPr="009C678A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>Orestes, but you are the one who…..</w:t>
      </w:r>
      <w:r>
        <w:rPr>
          <w:rFonts w:eastAsia="Times New Roman" w:cstheme="minorHAnsi"/>
          <w:sz w:val="24"/>
          <w:szCs w:val="24"/>
        </w:rPr>
        <w:t xml:space="preserve"> </w:t>
      </w:r>
      <w:r w:rsidRPr="009C678A">
        <w:rPr>
          <w:rFonts w:eastAsia="Times New Roman" w:cstheme="minorHAnsi"/>
          <w:sz w:val="24"/>
          <w:szCs w:val="24"/>
        </w:rPr>
        <w:t xml:space="preserve">A few years ago, you weren’t so </w:t>
      </w:r>
      <w:r w:rsidR="00795770">
        <w:rPr>
          <w:rFonts w:cstheme="minorHAnsi"/>
          <w:sz w:val="24"/>
          <w:szCs w:val="24"/>
        </w:rPr>
        <w:t>……………………</w:t>
      </w:r>
      <w:r w:rsidRPr="009C678A">
        <w:rPr>
          <w:rFonts w:eastAsia="Times New Roman" w:cstheme="minorHAnsi"/>
          <w:sz w:val="24"/>
          <w:szCs w:val="24"/>
        </w:rPr>
        <w:t>, perfect.</w:t>
      </w:r>
    </w:p>
    <w:p w14:paraId="3BCE126B" w14:textId="41986F5E" w:rsidR="00D24A87" w:rsidRPr="009C678A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  <w:r w:rsidRPr="009C678A">
        <w:rPr>
          <w:rFonts w:eastAsia="Times New Roman" w:cstheme="minorHAnsi"/>
          <w:sz w:val="24"/>
          <w:szCs w:val="24"/>
        </w:rPr>
        <w:t xml:space="preserve">Well, a few years ago, I talked first and thought </w:t>
      </w:r>
      <w:r w:rsidR="00795770">
        <w:rPr>
          <w:rFonts w:cstheme="minorHAnsi"/>
          <w:sz w:val="24"/>
          <w:szCs w:val="24"/>
        </w:rPr>
        <w:t>……………………</w:t>
      </w:r>
      <w:r w:rsidR="00795770">
        <w:rPr>
          <w:rFonts w:cstheme="minorHAnsi"/>
          <w:sz w:val="24"/>
          <w:szCs w:val="24"/>
        </w:rPr>
        <w:t xml:space="preserve"> </w:t>
      </w:r>
      <w:r w:rsidRPr="009C678A">
        <w:rPr>
          <w:rFonts w:eastAsia="Times New Roman" w:cstheme="minorHAnsi"/>
          <w:sz w:val="24"/>
          <w:szCs w:val="24"/>
        </w:rPr>
        <w:t>.</w:t>
      </w:r>
    </w:p>
    <w:p w14:paraId="6BA576AC" w14:textId="77777777" w:rsidR="00D24A87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</w:p>
    <w:p w14:paraId="45C6A297" w14:textId="77777777" w:rsidR="00D24A87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</w:p>
    <w:p w14:paraId="7058494E" w14:textId="77777777" w:rsidR="00D24A87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  <w:hyperlink r:id="rId6" w:history="1">
        <w:r w:rsidRPr="00D9681E">
          <w:rPr>
            <w:rStyle w:val="Lienhypertexte"/>
            <w:rFonts w:eastAsia="Times New Roman" w:cstheme="minorHAnsi"/>
            <w:sz w:val="24"/>
            <w:szCs w:val="24"/>
          </w:rPr>
          <w:t>https://www.youtube.com/watch?v=ppNc4BjuBN0</w:t>
        </w:r>
      </w:hyperlink>
    </w:p>
    <w:p w14:paraId="060115FF" w14:textId="77777777" w:rsidR="00D24A87" w:rsidRPr="009C678A" w:rsidRDefault="00D24A87" w:rsidP="00D24A87">
      <w:pPr>
        <w:contextualSpacing/>
        <w:jc w:val="both"/>
        <w:rPr>
          <w:rFonts w:eastAsia="Times New Roman" w:cstheme="minorHAnsi"/>
          <w:sz w:val="24"/>
          <w:szCs w:val="24"/>
        </w:rPr>
      </w:pPr>
    </w:p>
    <w:p w14:paraId="35E3D189" w14:textId="1A336E82" w:rsidR="004E4FA1" w:rsidRDefault="00D24A87" w:rsidP="00D24A87">
      <w:pPr>
        <w:pStyle w:val="Paragraphedeliste"/>
        <w:numPr>
          <w:ilvl w:val="0"/>
          <w:numId w:val="1"/>
        </w:numPr>
        <w:contextualSpacing/>
        <w:jc w:val="both"/>
        <w:rPr>
          <w:rFonts w:eastAsia="Times New Roman" w:cstheme="minorHAnsi"/>
          <w:sz w:val="24"/>
          <w:szCs w:val="24"/>
        </w:rPr>
      </w:pPr>
      <w:r w:rsidRPr="00D24A87">
        <w:rPr>
          <w:rFonts w:eastAsia="Times New Roman" w:cstheme="minorHAnsi"/>
          <w:sz w:val="24"/>
          <w:szCs w:val="24"/>
        </w:rPr>
        <w:t>Listen and fill in the blanks with appropriate words</w:t>
      </w:r>
      <w:r>
        <w:rPr>
          <w:rFonts w:eastAsia="Times New Roman" w:cstheme="minorHAnsi"/>
          <w:sz w:val="24"/>
          <w:szCs w:val="24"/>
        </w:rPr>
        <w:t>.</w:t>
      </w:r>
    </w:p>
    <w:p w14:paraId="5D76EEB1" w14:textId="77777777" w:rsidR="00D24A87" w:rsidRDefault="00D24A87" w:rsidP="00D24A87">
      <w:pPr>
        <w:ind w:left="360"/>
        <w:contextualSpacing/>
        <w:jc w:val="both"/>
        <w:rPr>
          <w:rFonts w:eastAsia="Times New Roman" w:cstheme="minorHAnsi"/>
          <w:sz w:val="24"/>
          <w:szCs w:val="24"/>
        </w:rPr>
      </w:pPr>
    </w:p>
    <w:p w14:paraId="2579A714" w14:textId="75C9F076" w:rsidR="00D24A87" w:rsidRDefault="00856B70" w:rsidP="00856B70">
      <w:pPr>
        <w:pStyle w:val="Corpsdetexte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856B70">
        <w:rPr>
          <w:rFonts w:asciiTheme="minorHAnsi" w:hAnsiTheme="minorHAnsi" w:cstheme="minorHAnsi"/>
          <w:sz w:val="24"/>
          <w:szCs w:val="24"/>
        </w:rPr>
        <w:t xml:space="preserve">Search on the internet who are </w:t>
      </w:r>
      <w:r w:rsidRPr="00856B70">
        <w:rPr>
          <w:rFonts w:asciiTheme="minorHAnsi" w:hAnsiTheme="minorHAnsi" w:cstheme="minorHAnsi"/>
          <w:color w:val="002060"/>
          <w:sz w:val="24"/>
          <w:szCs w:val="24"/>
          <w:u w:val="single"/>
        </w:rPr>
        <w:t>Hypatia of Alexandria</w:t>
      </w:r>
      <w:r w:rsidRPr="00856B70">
        <w:rPr>
          <w:rFonts w:asciiTheme="minorHAnsi" w:hAnsiTheme="minorHAnsi" w:cstheme="minorHAnsi"/>
          <w:sz w:val="24"/>
          <w:szCs w:val="24"/>
        </w:rPr>
        <w:t xml:space="preserve">, </w:t>
      </w:r>
      <w:r w:rsidRPr="00856B70">
        <w:rPr>
          <w:rFonts w:asciiTheme="minorHAnsi" w:hAnsiTheme="minorHAnsi" w:cstheme="minorHAnsi"/>
          <w:color w:val="002060"/>
          <w:sz w:val="24"/>
          <w:szCs w:val="24"/>
          <w:u w:val="single"/>
        </w:rPr>
        <w:t>Aristarchus</w:t>
      </w:r>
      <w:r w:rsidRPr="00856B70">
        <w:rPr>
          <w:rFonts w:asciiTheme="minorHAnsi" w:hAnsiTheme="minorHAnsi" w:cstheme="minorHAnsi"/>
          <w:sz w:val="24"/>
          <w:szCs w:val="24"/>
        </w:rPr>
        <w:t xml:space="preserve"> and </w:t>
      </w:r>
      <w:r w:rsidRPr="00856B70">
        <w:rPr>
          <w:rFonts w:asciiTheme="minorHAnsi" w:hAnsiTheme="minorHAnsi" w:cstheme="minorHAnsi"/>
          <w:color w:val="002060"/>
          <w:sz w:val="24"/>
          <w:szCs w:val="24"/>
          <w:u w:val="single"/>
        </w:rPr>
        <w:t>Ptolemy</w:t>
      </w:r>
      <w:r w:rsidRPr="00856B70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Summarize their works in Physics.</w:t>
      </w:r>
    </w:p>
    <w:p w14:paraId="3EE99924" w14:textId="77777777" w:rsidR="00856B70" w:rsidRDefault="00856B70" w:rsidP="00856B70">
      <w:pPr>
        <w:pStyle w:val="Paragraphedeliste"/>
        <w:rPr>
          <w:rFonts w:cstheme="minorHAnsi"/>
          <w:sz w:val="24"/>
          <w:szCs w:val="24"/>
        </w:rPr>
      </w:pPr>
    </w:p>
    <w:p w14:paraId="22F57DD8" w14:textId="71ABB772" w:rsidR="00856B70" w:rsidRPr="00856B70" w:rsidRDefault="00856B70" w:rsidP="00856B70">
      <w:pPr>
        <w:pStyle w:val="Corpsdetexte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Using your knowledge in Physics, can you explain why the sack falls </w:t>
      </w:r>
      <w:r w:rsidR="00795770">
        <w:rPr>
          <w:rFonts w:asciiTheme="minorHAnsi" w:hAnsiTheme="minorHAnsi" w:cstheme="minorHAnsi"/>
          <w:sz w:val="24"/>
          <w:szCs w:val="24"/>
        </w:rPr>
        <w:t>at the mast step?</w:t>
      </w:r>
    </w:p>
    <w:p w14:paraId="2EA0CA93" w14:textId="77777777" w:rsidR="00856B70" w:rsidRPr="00856B70" w:rsidRDefault="00856B70" w:rsidP="00856B70">
      <w:pPr>
        <w:pStyle w:val="Corpsdetexte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sectPr w:rsidR="00856B70" w:rsidRPr="00856B70">
      <w:pgSz w:w="11910" w:h="16840"/>
      <w:pgMar w:top="620" w:right="1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29B2"/>
    <w:multiLevelType w:val="hybridMultilevel"/>
    <w:tmpl w:val="B8AC2C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73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3E2"/>
    <w:rsid w:val="002A40C5"/>
    <w:rsid w:val="00356E0F"/>
    <w:rsid w:val="004E4FA1"/>
    <w:rsid w:val="00795770"/>
    <w:rsid w:val="00856B70"/>
    <w:rsid w:val="009C678A"/>
    <w:rsid w:val="00BA33E2"/>
    <w:rsid w:val="00C566D7"/>
    <w:rsid w:val="00D2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8267"/>
  <w15:docId w15:val="{8F8448A6-0658-4F88-9580-9E8D4616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1"/>
    </w:pPr>
    <w:rPr>
      <w:rFonts w:ascii="Times New Roman" w:eastAsia="Times New Roman" w:hAnsi="Times New Roman"/>
      <w:sz w:val="23"/>
      <w:szCs w:val="23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356E0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6E0F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E4FA1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A40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pNc4BjuBN0" TargetMode="External"/><Relationship Id="rId5" Type="http://schemas.openxmlformats.org/officeDocument/2006/relationships/hyperlink" Target="https://www.youtube.com/watch?v=ppNc4BjuBN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531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Hervé MENENDEZ</dc:creator>
  <cp:lastModifiedBy>Hervé Menendez</cp:lastModifiedBy>
  <cp:revision>7</cp:revision>
  <dcterms:created xsi:type="dcterms:W3CDTF">2024-01-16T22:13:00Z</dcterms:created>
  <dcterms:modified xsi:type="dcterms:W3CDTF">2024-02-28T09:48:00Z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LastSaved">
    <vt:filetime>2024-01-16T00:00:00Z</vt:filetime>
  </property>
</Properties>
</file>